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7D5B1C" w14:textId="020353CE" w:rsidR="00F256EF" w:rsidRDefault="00F256EF" w:rsidP="00F256EF">
      <w:pPr>
        <w:jc w:val="center"/>
      </w:pPr>
      <w:r>
        <w:rPr>
          <w:noProof/>
        </w:rPr>
        <w:drawing>
          <wp:inline distT="0" distB="0" distL="0" distR="0" wp14:anchorId="54B2A874" wp14:editId="3C424A4B">
            <wp:extent cx="1454791" cy="1613647"/>
            <wp:effectExtent l="0" t="0" r="5715" b="0"/>
            <wp:docPr id="76662085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620850" name="Bildobjekt 7666208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294" cy="162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5659B" w14:textId="77777777" w:rsidR="00F256EF" w:rsidRDefault="00F256EF"/>
    <w:p w14:paraId="582EDEC0" w14:textId="77777777" w:rsidR="00F256EF" w:rsidRDefault="00F256EF"/>
    <w:p w14:paraId="22548396" w14:textId="77777777" w:rsidR="00F256EF" w:rsidRDefault="00F256EF"/>
    <w:p w14:paraId="4856F1A2" w14:textId="77777777" w:rsidR="00F256EF" w:rsidRDefault="00F256EF"/>
    <w:p w14:paraId="4557D3B0" w14:textId="77777777" w:rsidR="00F256EF" w:rsidRPr="00F256EF" w:rsidRDefault="00F256EF">
      <w:pPr>
        <w:rPr>
          <w:b/>
          <w:bCs/>
          <w:sz w:val="28"/>
          <w:szCs w:val="28"/>
        </w:rPr>
      </w:pPr>
    </w:p>
    <w:p w14:paraId="5C25794D" w14:textId="4A80AC1E" w:rsidR="00DF1350" w:rsidRPr="00F256EF" w:rsidRDefault="0049269B">
      <w:pPr>
        <w:rPr>
          <w:b/>
          <w:bCs/>
          <w:sz w:val="28"/>
          <w:szCs w:val="28"/>
        </w:rPr>
      </w:pPr>
      <w:r w:rsidRPr="00F256EF">
        <w:rPr>
          <w:b/>
          <w:bCs/>
          <w:sz w:val="28"/>
          <w:szCs w:val="28"/>
        </w:rPr>
        <w:t>Dagordning vid extra års</w:t>
      </w:r>
      <w:r w:rsidR="00233C01" w:rsidRPr="00F256EF">
        <w:rPr>
          <w:b/>
          <w:bCs/>
          <w:sz w:val="28"/>
          <w:szCs w:val="28"/>
        </w:rPr>
        <w:t>möte</w:t>
      </w:r>
      <w:r w:rsidRPr="00F256EF">
        <w:rPr>
          <w:b/>
          <w:bCs/>
          <w:sz w:val="28"/>
          <w:szCs w:val="28"/>
        </w:rPr>
        <w:t xml:space="preserve"> för Ljunghusens Golfklubb 2026-09-20</w:t>
      </w:r>
    </w:p>
    <w:p w14:paraId="5BC598C0" w14:textId="77777777" w:rsidR="0049269B" w:rsidRDefault="0049269B"/>
    <w:p w14:paraId="7E8BE9C6" w14:textId="7E772549" w:rsidR="0049269B" w:rsidRDefault="0049269B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>Fastställande av röstlängd</w:t>
      </w:r>
    </w:p>
    <w:p w14:paraId="0083B8C1" w14:textId="77777777" w:rsidR="00A177D0" w:rsidRPr="00F256EF" w:rsidRDefault="00A177D0" w:rsidP="00A177D0">
      <w:pPr>
        <w:pStyle w:val="Liststycke"/>
        <w:rPr>
          <w:sz w:val="28"/>
          <w:szCs w:val="28"/>
        </w:rPr>
      </w:pPr>
    </w:p>
    <w:p w14:paraId="5C551397" w14:textId="79C56CE6" w:rsidR="0049269B" w:rsidRDefault="0049269B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 xml:space="preserve">Val av ordförande och sekreterare för mötet  </w:t>
      </w:r>
    </w:p>
    <w:p w14:paraId="170E174A" w14:textId="77777777" w:rsidR="00A177D0" w:rsidRPr="00A177D0" w:rsidRDefault="00A177D0" w:rsidP="00A177D0">
      <w:pPr>
        <w:rPr>
          <w:sz w:val="28"/>
          <w:szCs w:val="28"/>
        </w:rPr>
      </w:pPr>
    </w:p>
    <w:p w14:paraId="741E35B2" w14:textId="23C65898" w:rsidR="0049269B" w:rsidRDefault="0049269B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 xml:space="preserve">Val av två </w:t>
      </w:r>
      <w:r w:rsidR="009E5272" w:rsidRPr="00F256EF">
        <w:rPr>
          <w:sz w:val="28"/>
          <w:szCs w:val="28"/>
        </w:rPr>
        <w:t>protokolljusterare</w:t>
      </w:r>
      <w:r w:rsidRPr="00F256EF">
        <w:rPr>
          <w:sz w:val="28"/>
          <w:szCs w:val="28"/>
        </w:rPr>
        <w:t xml:space="preserve"> och tillika rösträknare</w:t>
      </w:r>
    </w:p>
    <w:p w14:paraId="7171DB04" w14:textId="77777777" w:rsidR="00A177D0" w:rsidRPr="00A177D0" w:rsidRDefault="00A177D0" w:rsidP="00A177D0">
      <w:pPr>
        <w:rPr>
          <w:sz w:val="28"/>
          <w:szCs w:val="28"/>
        </w:rPr>
      </w:pPr>
    </w:p>
    <w:p w14:paraId="6393A20F" w14:textId="14662FA5" w:rsidR="0049269B" w:rsidRDefault="0049269B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>Frågan om mötet utlysts på rätt sätt</w:t>
      </w:r>
    </w:p>
    <w:p w14:paraId="2ECD4521" w14:textId="77777777" w:rsidR="00A177D0" w:rsidRPr="00A177D0" w:rsidRDefault="00A177D0" w:rsidP="00A177D0">
      <w:pPr>
        <w:rPr>
          <w:sz w:val="28"/>
          <w:szCs w:val="28"/>
        </w:rPr>
      </w:pPr>
    </w:p>
    <w:p w14:paraId="0E6F1C6A" w14:textId="0C8DF358" w:rsidR="0049269B" w:rsidRDefault="0049269B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>Fastställande av föredragningslista</w:t>
      </w:r>
    </w:p>
    <w:p w14:paraId="522D2C58" w14:textId="77777777" w:rsidR="00A177D0" w:rsidRPr="00A177D0" w:rsidRDefault="00A177D0" w:rsidP="00A177D0">
      <w:pPr>
        <w:rPr>
          <w:sz w:val="28"/>
          <w:szCs w:val="28"/>
        </w:rPr>
      </w:pPr>
    </w:p>
    <w:p w14:paraId="1F4262D1" w14:textId="772B3658" w:rsidR="00233C01" w:rsidRDefault="00233C01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>Föredragning och beslut om styrelsens proposition angående balkongen</w:t>
      </w:r>
    </w:p>
    <w:p w14:paraId="49A04D17" w14:textId="77777777" w:rsidR="00A177D0" w:rsidRPr="00A177D0" w:rsidRDefault="00A177D0" w:rsidP="00A177D0">
      <w:pPr>
        <w:rPr>
          <w:sz w:val="28"/>
          <w:szCs w:val="28"/>
        </w:rPr>
      </w:pPr>
    </w:p>
    <w:p w14:paraId="3F741033" w14:textId="605EA7A7" w:rsidR="0049269B" w:rsidRDefault="0049269B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>Beslut enligt styrelsens proposition</w:t>
      </w:r>
    </w:p>
    <w:p w14:paraId="085F4F05" w14:textId="77777777" w:rsidR="00A177D0" w:rsidRPr="00A177D0" w:rsidRDefault="00A177D0" w:rsidP="00A177D0">
      <w:pPr>
        <w:rPr>
          <w:sz w:val="28"/>
          <w:szCs w:val="28"/>
        </w:rPr>
      </w:pPr>
    </w:p>
    <w:p w14:paraId="3D76981D" w14:textId="2DBD1D03" w:rsidR="0049269B" w:rsidRPr="00F256EF" w:rsidRDefault="0049269B" w:rsidP="0049269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F256EF">
        <w:rPr>
          <w:sz w:val="28"/>
          <w:szCs w:val="28"/>
        </w:rPr>
        <w:t>Mötets avslutande</w:t>
      </w:r>
    </w:p>
    <w:p w14:paraId="12A2239A" w14:textId="77777777" w:rsidR="0049269B" w:rsidRDefault="0049269B" w:rsidP="0049269B">
      <w:pPr>
        <w:pStyle w:val="Liststycke"/>
      </w:pPr>
    </w:p>
    <w:sectPr w:rsidR="00492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72F5A"/>
    <w:multiLevelType w:val="hybridMultilevel"/>
    <w:tmpl w:val="5C06BCF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0631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9B"/>
    <w:rsid w:val="001D2E7F"/>
    <w:rsid w:val="00233C01"/>
    <w:rsid w:val="00413147"/>
    <w:rsid w:val="0049269B"/>
    <w:rsid w:val="00604244"/>
    <w:rsid w:val="00774B00"/>
    <w:rsid w:val="00790275"/>
    <w:rsid w:val="00880610"/>
    <w:rsid w:val="00886AE1"/>
    <w:rsid w:val="009A3B99"/>
    <w:rsid w:val="009C58FE"/>
    <w:rsid w:val="009E5272"/>
    <w:rsid w:val="00A177D0"/>
    <w:rsid w:val="00BF2E9E"/>
    <w:rsid w:val="00DF1350"/>
    <w:rsid w:val="00E46207"/>
    <w:rsid w:val="00EA7687"/>
    <w:rsid w:val="00F256EF"/>
    <w:rsid w:val="00F3132C"/>
    <w:rsid w:val="00FA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506D38"/>
  <w15:chartTrackingRefBased/>
  <w15:docId w15:val="{F2F1796E-ECDC-F544-ADA0-704A9599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92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92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926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92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92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926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926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926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926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92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92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92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9269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9269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9269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9269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9269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9269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926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92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9269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92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926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9269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9269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9269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92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9269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926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350</Characters>
  <Application>Microsoft Office Word</Application>
  <DocSecurity>0</DocSecurity>
  <Lines>17</Lines>
  <Paragraphs>10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Kellheim</dc:creator>
  <cp:keywords/>
  <dc:description/>
  <cp:lastModifiedBy>Tom Kellheim</cp:lastModifiedBy>
  <cp:revision>2</cp:revision>
  <dcterms:created xsi:type="dcterms:W3CDTF">2026-09-14T08:48:00Z</dcterms:created>
  <dcterms:modified xsi:type="dcterms:W3CDTF">2026-09-14T08:48:00Z</dcterms:modified>
</cp:coreProperties>
</file>